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636629CA" w14:textId="77777777" w:rsidTr="2B23063C">
        <w:tc>
          <w:tcPr>
            <w:tcW w:w="3308" w:type="dxa"/>
            <w:gridSpan w:val="2"/>
          </w:tcPr>
          <w:p w14:paraId="04568CE7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DD4555">
              <w:rPr>
                <w:sz w:val="20"/>
                <w:szCs w:val="20"/>
              </w:rPr>
              <w:t>3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6C444B30" w14:textId="77777777" w:rsidR="00EC3321" w:rsidRPr="00EC3321" w:rsidRDefault="00EC3321" w:rsidP="00DD4555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DD4555">
              <w:rPr>
                <w:sz w:val="20"/>
                <w:szCs w:val="20"/>
              </w:rPr>
              <w:t xml:space="preserve">Summer </w:t>
            </w:r>
            <w:r w:rsidRPr="00EC3321">
              <w:rPr>
                <w:sz w:val="20"/>
                <w:szCs w:val="20"/>
              </w:rPr>
              <w:t>Term</w:t>
            </w:r>
          </w:p>
        </w:tc>
        <w:tc>
          <w:tcPr>
            <w:tcW w:w="3875" w:type="dxa"/>
          </w:tcPr>
          <w:p w14:paraId="07798977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DD4555">
              <w:rPr>
                <w:sz w:val="20"/>
                <w:szCs w:val="20"/>
              </w:rPr>
              <w:t>Summer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</w:tr>
      <w:tr w:rsidR="00EC3321" w14:paraId="4C72C16E" w14:textId="77777777" w:rsidTr="2B23063C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B722142" w14:textId="77777777" w:rsidR="00EC3321" w:rsidRPr="00EC3321" w:rsidRDefault="00DD4555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and the Place between</w:t>
            </w:r>
          </w:p>
        </w:tc>
        <w:tc>
          <w:tcPr>
            <w:tcW w:w="3875" w:type="dxa"/>
          </w:tcPr>
          <w:p w14:paraId="370F0DB5" w14:textId="77777777" w:rsidR="00EC3321" w:rsidRPr="00EC3321" w:rsidRDefault="00DD4555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my Wellies take me</w:t>
            </w:r>
          </w:p>
        </w:tc>
      </w:tr>
      <w:tr w:rsidR="00EC3321" w14:paraId="255DA19F" w14:textId="77777777" w:rsidTr="2B23063C">
        <w:tc>
          <w:tcPr>
            <w:tcW w:w="3308" w:type="dxa"/>
            <w:gridSpan w:val="2"/>
          </w:tcPr>
          <w:p w14:paraId="4EBC2C3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2EB378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2924DB3" w14:textId="089C9960" w:rsidR="00EC3321" w:rsidRPr="00EC3321" w:rsidRDefault="000F483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Side</w:t>
            </w:r>
            <w:r w:rsidR="00DD4555">
              <w:rPr>
                <w:sz w:val="20"/>
                <w:szCs w:val="20"/>
              </w:rPr>
              <w:t xml:space="preserve"> Community Farm</w:t>
            </w:r>
          </w:p>
        </w:tc>
      </w:tr>
      <w:tr w:rsidR="00EC3321" w14:paraId="4EA3BF89" w14:textId="77777777" w:rsidTr="2B23063C">
        <w:tc>
          <w:tcPr>
            <w:tcW w:w="3308" w:type="dxa"/>
            <w:gridSpan w:val="2"/>
          </w:tcPr>
          <w:p w14:paraId="199391A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A39BBE3" w14:textId="77777777" w:rsidR="00EC3321" w:rsidRPr="00EC3321" w:rsidRDefault="00EC3321" w:rsidP="00474D7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441188A" w14:textId="77777777" w:rsidR="00EC3321" w:rsidRPr="00EC3321" w:rsidRDefault="00DD455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Wellie Walk</w:t>
            </w:r>
          </w:p>
        </w:tc>
      </w:tr>
      <w:tr w:rsidR="001462C6" w14:paraId="0AADDAF8" w14:textId="77777777" w:rsidTr="2B23063C">
        <w:tc>
          <w:tcPr>
            <w:tcW w:w="3308" w:type="dxa"/>
            <w:gridSpan w:val="2"/>
          </w:tcPr>
          <w:p w14:paraId="3EFB93EF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5DEAD4B5" w14:textId="6BF27012" w:rsidR="005C53EE" w:rsidRPr="00EC3321" w:rsidRDefault="2B23063C" w:rsidP="2B23063C">
            <w:pPr>
              <w:pStyle w:val="NoSpacing"/>
              <w:jc w:val="both"/>
              <w:rPr>
                <w:sz w:val="20"/>
                <w:szCs w:val="20"/>
              </w:rPr>
            </w:pPr>
            <w:r w:rsidRPr="2B23063C">
              <w:rPr>
                <w:sz w:val="20"/>
                <w:szCs w:val="20"/>
              </w:rPr>
              <w:t>Leon and the Place between – Angela McAllister</w:t>
            </w:r>
          </w:p>
          <w:p w14:paraId="077605E6" w14:textId="2A52DC2E" w:rsidR="005C53EE" w:rsidRPr="00EC3321" w:rsidRDefault="2B23063C" w:rsidP="2B23063C">
            <w:pPr>
              <w:pStyle w:val="NoSpacing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2B23063C">
              <w:rPr>
                <w:sz w:val="20"/>
                <w:szCs w:val="20"/>
              </w:rPr>
              <w:t xml:space="preserve">The Houdini box - </w:t>
            </w:r>
            <w:r w:rsidRPr="2B23063C">
              <w:rPr>
                <w:rFonts w:ascii="Calibri" w:eastAsia="Calibri" w:hAnsi="Calibri" w:cs="Calibri"/>
                <w:sz w:val="20"/>
                <w:szCs w:val="20"/>
              </w:rPr>
              <w:t>Brian-Selznick</w:t>
            </w:r>
          </w:p>
        </w:tc>
        <w:tc>
          <w:tcPr>
            <w:tcW w:w="3875" w:type="dxa"/>
          </w:tcPr>
          <w:p w14:paraId="68EA8C54" w14:textId="77777777" w:rsidR="005C53EE" w:rsidRPr="002C0412" w:rsidRDefault="2B23063C" w:rsidP="2B23063C">
            <w:pPr>
              <w:pStyle w:val="NoSpacing"/>
              <w:rPr>
                <w:sz w:val="20"/>
                <w:szCs w:val="20"/>
              </w:rPr>
            </w:pPr>
            <w:r w:rsidRPr="2B23063C">
              <w:rPr>
                <w:sz w:val="20"/>
                <w:szCs w:val="20"/>
              </w:rPr>
              <w:t xml:space="preserve">Where my wellies take me – Michael and Clare </w:t>
            </w:r>
            <w:proofErr w:type="spellStart"/>
            <w:r w:rsidRPr="2B23063C">
              <w:rPr>
                <w:sz w:val="20"/>
                <w:szCs w:val="20"/>
              </w:rPr>
              <w:t>Morpurgo</w:t>
            </w:r>
            <w:proofErr w:type="spellEnd"/>
          </w:p>
        </w:tc>
      </w:tr>
      <w:tr w:rsidR="005C53EE" w14:paraId="5CBDB2F0" w14:textId="77777777" w:rsidTr="2B23063C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44D0A04D" w14:textId="77777777" w:rsidR="005C53EE" w:rsidRPr="00EC3321" w:rsidRDefault="006145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narrative based upon </w:t>
            </w:r>
            <w:r w:rsidR="00DD4555">
              <w:rPr>
                <w:sz w:val="20"/>
                <w:szCs w:val="20"/>
              </w:rPr>
              <w:t>Leon and the place between</w:t>
            </w:r>
          </w:p>
        </w:tc>
        <w:tc>
          <w:tcPr>
            <w:tcW w:w="3875" w:type="dxa"/>
          </w:tcPr>
          <w:p w14:paraId="72DAC2FC" w14:textId="77777777" w:rsidR="005C53EE" w:rsidRPr="00EC3321" w:rsidRDefault="006145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within a familiar setting - </w:t>
            </w:r>
            <w:r w:rsidR="00DD4555">
              <w:rPr>
                <w:sz w:val="20"/>
                <w:szCs w:val="20"/>
              </w:rPr>
              <w:t>Where my wellies take me</w:t>
            </w:r>
          </w:p>
        </w:tc>
      </w:tr>
      <w:tr w:rsidR="005C53EE" w14:paraId="1D38830C" w14:textId="77777777" w:rsidTr="2B23063C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D0B940D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396C7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279591DD" w14:textId="540E8B7C" w:rsidR="005C53EE" w:rsidRPr="00EC3321" w:rsidRDefault="2B23063C" w:rsidP="2B23063C">
            <w:pPr>
              <w:pStyle w:val="NoSpacing"/>
              <w:rPr>
                <w:sz w:val="20"/>
                <w:szCs w:val="20"/>
              </w:rPr>
            </w:pPr>
            <w:r w:rsidRPr="2B23063C">
              <w:rPr>
                <w:sz w:val="20"/>
                <w:szCs w:val="20"/>
              </w:rPr>
              <w:t>Oscar and the Moth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729D804" w14:textId="77777777" w:rsidR="005C53EE" w:rsidRDefault="006145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in the form of a letter based upon the trip</w:t>
            </w:r>
          </w:p>
        </w:tc>
      </w:tr>
      <w:tr w:rsidR="005C53EE" w14:paraId="654D5912" w14:textId="77777777" w:rsidTr="2B23063C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E27B00A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13917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6A74530B" w14:textId="77777777" w:rsidR="005C53EE" w:rsidRPr="00EC3321" w:rsidRDefault="00DD455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Magic Box </w:t>
            </w:r>
            <w:r w:rsidR="0061451E">
              <w:rPr>
                <w:sz w:val="20"/>
                <w:szCs w:val="20"/>
              </w:rPr>
              <w:t>– Kit Wright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D31A474" w14:textId="77777777" w:rsidR="005C53EE" w:rsidRDefault="006145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poems</w:t>
            </w:r>
          </w:p>
        </w:tc>
      </w:tr>
      <w:tr w:rsidR="00212DEB" w14:paraId="640A1C67" w14:textId="77777777" w:rsidTr="2B23063C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212DEB" w:rsidRPr="00EC3321" w:rsidRDefault="00212DEB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14:paraId="6155BCD9" w14:textId="77777777" w:rsidR="00212DEB" w:rsidRPr="00EC3321" w:rsidRDefault="00212DEB" w:rsidP="00212DE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14:paraId="68BD3722" w14:textId="77777777" w:rsidR="00212DEB" w:rsidRPr="00EC3321" w:rsidRDefault="00212DEB" w:rsidP="00212DE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14:paraId="0E7D3AC9" w14:textId="77777777" w:rsidR="00212DEB" w:rsidRPr="00EC3321" w:rsidRDefault="00212DEB" w:rsidP="00212D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14:paraId="60E24BDE" w14:textId="77777777" w:rsidR="00212DEB" w:rsidRPr="00EC3321" w:rsidRDefault="00212DEB" w:rsidP="00212D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C3321">
              <w:rPr>
                <w:sz w:val="20"/>
                <w:szCs w:val="20"/>
              </w:rPr>
              <w:t>Fraction</w:t>
            </w:r>
            <w:r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</w:p>
        </w:tc>
        <w:tc>
          <w:tcPr>
            <w:tcW w:w="3875" w:type="dxa"/>
            <w:tcBorders>
              <w:left w:val="nil"/>
            </w:tcBorders>
          </w:tcPr>
          <w:p w14:paraId="4FFAB06D" w14:textId="77777777" w:rsidR="00212DEB" w:rsidRPr="00EC3321" w:rsidRDefault="00212DEB" w:rsidP="00212DE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Measurement</w:t>
            </w:r>
          </w:p>
          <w:p w14:paraId="42CA4D83" w14:textId="77777777" w:rsidR="00212DEB" w:rsidRPr="00EC3321" w:rsidRDefault="00212DEB" w:rsidP="00212DE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Geometry</w:t>
            </w:r>
          </w:p>
          <w:p w14:paraId="42C57819" w14:textId="77777777" w:rsidR="00212DEB" w:rsidRPr="00EC3321" w:rsidRDefault="00212DEB" w:rsidP="00212DE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Statistics</w:t>
            </w:r>
          </w:p>
        </w:tc>
      </w:tr>
      <w:tr w:rsidR="00212DEB" w14:paraId="08C0AE24" w14:textId="77777777" w:rsidTr="2B23063C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212DEB" w:rsidRPr="00EC3321" w:rsidRDefault="00212DEB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3372E48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3875" w:type="dxa"/>
          </w:tcPr>
          <w:p w14:paraId="13EF102B" w14:textId="77777777" w:rsidR="00212DEB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14:paraId="60061E4C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212DEB" w14:paraId="39C71339" w14:textId="77777777" w:rsidTr="2B23063C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4EAFD9C" w14:textId="77777777" w:rsidR="00212DEB" w:rsidRPr="00EC3321" w:rsidRDefault="00212DEB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4B94D5A5" w14:textId="77777777" w:rsidR="00212DEB" w:rsidRDefault="00212DEB">
            <w:pPr>
              <w:pStyle w:val="Default"/>
              <w:rPr>
                <w:color w:val="auto"/>
              </w:rPr>
            </w:pPr>
          </w:p>
          <w:p w14:paraId="07A5782C" w14:textId="604F1427" w:rsidR="00212DEB" w:rsidRPr="00DD5A0F" w:rsidRDefault="006E251A" w:rsidP="00DD5A0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 xml:space="preserve">ecognise that they need light in order to see things and that dark is the absence of light </w:t>
            </w:r>
          </w:p>
          <w:p w14:paraId="12476483" w14:textId="12165BBA" w:rsidR="00212DEB" w:rsidRPr="00DD5A0F" w:rsidRDefault="006E251A" w:rsidP="00DD5A0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 xml:space="preserve">otice that light is reflected from surfaces </w:t>
            </w:r>
          </w:p>
          <w:p w14:paraId="04DC6E83" w14:textId="5F1A1197" w:rsidR="00212DEB" w:rsidRPr="00DD5A0F" w:rsidRDefault="006E251A" w:rsidP="00DD5A0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 xml:space="preserve">ecognise that light from the sun can be dangerous and that there are ways to protect their eyes </w:t>
            </w:r>
          </w:p>
          <w:p w14:paraId="191882A7" w14:textId="1E984EFF" w:rsidR="00212DEB" w:rsidRPr="00DD5A0F" w:rsidRDefault="006E251A" w:rsidP="00DD5A0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>ecognise that shadows are formed when the light from a light source is blocked by</w:t>
            </w:r>
            <w:r w:rsidR="00DD5A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 xml:space="preserve">an opaque object </w:t>
            </w:r>
          </w:p>
          <w:p w14:paraId="74DBF913" w14:textId="46359267" w:rsidR="00212DEB" w:rsidRPr="00DD5A0F" w:rsidRDefault="006E251A" w:rsidP="00DD5A0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212DEB" w:rsidRPr="00DD5A0F">
              <w:rPr>
                <w:rFonts w:asciiTheme="minorHAnsi" w:hAnsiTheme="minorHAnsi" w:cstheme="minorHAnsi"/>
                <w:sz w:val="20"/>
                <w:szCs w:val="20"/>
              </w:rPr>
              <w:t xml:space="preserve">ind patterns in the way that the size of shadows change. </w:t>
            </w:r>
          </w:p>
          <w:p w14:paraId="3DEEC669" w14:textId="77777777" w:rsidR="00212DEB" w:rsidRDefault="00212D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75" w:type="dxa"/>
          </w:tcPr>
          <w:p w14:paraId="3656B9AB" w14:textId="77777777" w:rsidR="00212DEB" w:rsidRPr="00212DEB" w:rsidRDefault="00212DEB" w:rsidP="00212DE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F6A881" w14:textId="0E405567" w:rsidR="00212DEB" w:rsidRPr="00212DEB" w:rsidRDefault="006E251A" w:rsidP="00212DE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12DEB" w:rsidRPr="00212DEB">
              <w:rPr>
                <w:rFonts w:asciiTheme="minorHAnsi" w:hAnsiTheme="minorHAnsi" w:cstheme="minorHAnsi"/>
                <w:sz w:val="20"/>
                <w:szCs w:val="20"/>
              </w:rPr>
              <w:t xml:space="preserve">dentify and describe the functions of different parts of flowering plants: roots, stem/trunk, leaves and flowers </w:t>
            </w:r>
          </w:p>
          <w:p w14:paraId="1CFA03C0" w14:textId="7572FE23" w:rsidR="00212DEB" w:rsidRPr="00212DEB" w:rsidRDefault="006E251A" w:rsidP="00212DE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12DEB" w:rsidRPr="00212DEB">
              <w:rPr>
                <w:rFonts w:asciiTheme="minorHAnsi" w:hAnsiTheme="minorHAnsi" w:cstheme="minorHAnsi"/>
                <w:sz w:val="20"/>
                <w:szCs w:val="20"/>
              </w:rPr>
              <w:t xml:space="preserve">xplore the requirements of plants for life and growth (air, light, water, nutrients from soil, and room to grow) and how they vary from plant to plant </w:t>
            </w:r>
          </w:p>
          <w:p w14:paraId="21FC58A8" w14:textId="53B260EA" w:rsidR="00212DEB" w:rsidRPr="00212DEB" w:rsidRDefault="006E251A" w:rsidP="00212DE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12DEB" w:rsidRPr="00212DEB">
              <w:rPr>
                <w:rFonts w:asciiTheme="minorHAnsi" w:hAnsiTheme="minorHAnsi" w:cstheme="minorHAnsi"/>
                <w:sz w:val="20"/>
                <w:szCs w:val="20"/>
              </w:rPr>
              <w:t xml:space="preserve">nvestigate the way in which water is transported within plants </w:t>
            </w:r>
          </w:p>
          <w:p w14:paraId="7761C473" w14:textId="6EC93C4A" w:rsidR="00212DEB" w:rsidRPr="00212DEB" w:rsidRDefault="006E251A" w:rsidP="00212DE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12DEB" w:rsidRPr="00212DEB">
              <w:rPr>
                <w:rFonts w:asciiTheme="minorHAnsi" w:hAnsiTheme="minorHAnsi" w:cstheme="minorHAnsi"/>
                <w:sz w:val="20"/>
                <w:szCs w:val="20"/>
              </w:rPr>
              <w:t xml:space="preserve">xplore the part that flowers play in the life cycle of flowering plants, including pollination, seed formation and seed dispersal. </w:t>
            </w:r>
          </w:p>
          <w:p w14:paraId="45FB0818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212DEB" w14:paraId="0F80781F" w14:textId="77777777" w:rsidTr="2B23063C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049F31CB" w14:textId="77777777" w:rsidR="00212DEB" w:rsidRPr="00EC3321" w:rsidRDefault="00212DEB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CE489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0FE3E2CC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are the most reflective materials?</w:t>
            </w:r>
          </w:p>
        </w:tc>
        <w:tc>
          <w:tcPr>
            <w:tcW w:w="3875" w:type="dxa"/>
          </w:tcPr>
          <w:p w14:paraId="4BD817FA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conditions do plants need to survive?</w:t>
            </w:r>
          </w:p>
        </w:tc>
      </w:tr>
      <w:tr w:rsidR="00212DEB" w14:paraId="5D429ADA" w14:textId="77777777" w:rsidTr="2B23063C">
        <w:tc>
          <w:tcPr>
            <w:tcW w:w="1890" w:type="dxa"/>
            <w:vMerge w:val="restart"/>
            <w:textDirection w:val="btLr"/>
          </w:tcPr>
          <w:p w14:paraId="477C4AFF" w14:textId="77777777" w:rsidR="00212DEB" w:rsidRPr="00EC3321" w:rsidRDefault="00212DEB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212DEB" w:rsidRPr="00EC3321" w:rsidRDefault="00212DE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72C32E94" w14:textId="77777777" w:rsidR="00212DEB" w:rsidRPr="00EC3321" w:rsidRDefault="004D2C1A" w:rsidP="004D2C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– create a multimedia story</w:t>
            </w:r>
          </w:p>
        </w:tc>
        <w:tc>
          <w:tcPr>
            <w:tcW w:w="3875" w:type="dxa"/>
          </w:tcPr>
          <w:p w14:paraId="4FA80C3E" w14:textId="77777777" w:rsidR="00212DEB" w:rsidRPr="00EC3321" w:rsidRDefault="00DD5A0F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</w:t>
            </w:r>
            <w:r w:rsidR="004D2C1A">
              <w:rPr>
                <w:sz w:val="20"/>
                <w:szCs w:val="20"/>
              </w:rPr>
              <w:t xml:space="preserve"> - branching database</w:t>
            </w:r>
          </w:p>
        </w:tc>
      </w:tr>
      <w:tr w:rsidR="00C166F8" w14:paraId="40A2E032" w14:textId="77777777" w:rsidTr="2B23063C">
        <w:tc>
          <w:tcPr>
            <w:tcW w:w="1890" w:type="dxa"/>
            <w:vMerge/>
            <w:textDirection w:val="btLr"/>
          </w:tcPr>
          <w:p w14:paraId="53128261" w14:textId="77777777" w:rsidR="00C166F8" w:rsidRPr="00EC3321" w:rsidRDefault="00C166F8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B7B9F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79E232B" w14:textId="40BF4D50" w:rsidR="00C166F8" w:rsidRPr="00167C27" w:rsidRDefault="006E251A" w:rsidP="00167C27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</w:t>
            </w:r>
            <w:r w:rsidR="00167C27" w:rsidRPr="00167C27">
              <w:rPr>
                <w:rFonts w:ascii="Calibri" w:hAnsi="Calibri" w:cs="Calibri"/>
                <w:sz w:val="20"/>
                <w:szCs w:val="20"/>
                <w:lang w:val="en"/>
              </w:rPr>
              <w:t xml:space="preserve">elect, use and combine a variety of software (including internet services) on a range of digital devices to design and create a range of programs, systems and content that accomplish given goals, including collecting, </w:t>
            </w:r>
            <w:proofErr w:type="spellStart"/>
            <w:r w:rsidR="00167C27" w:rsidRPr="00167C27">
              <w:rPr>
                <w:rFonts w:ascii="Calibri" w:hAnsi="Calibri" w:cs="Calibri"/>
                <w:sz w:val="20"/>
                <w:szCs w:val="20"/>
                <w:lang w:val="en"/>
              </w:rPr>
              <w:t>analysing</w:t>
            </w:r>
            <w:proofErr w:type="spellEnd"/>
            <w:r w:rsidR="00167C27" w:rsidRPr="00167C27">
              <w:rPr>
                <w:rFonts w:ascii="Calibri" w:hAnsi="Calibri" w:cs="Calibri"/>
                <w:sz w:val="20"/>
                <w:szCs w:val="20"/>
                <w:lang w:val="en"/>
              </w:rPr>
              <w:t>, evaluating and presenting data and information</w:t>
            </w:r>
          </w:p>
        </w:tc>
        <w:tc>
          <w:tcPr>
            <w:tcW w:w="3875" w:type="dxa"/>
          </w:tcPr>
          <w:p w14:paraId="068D5924" w14:textId="63CD11F1" w:rsidR="00167C27" w:rsidRPr="00167C27" w:rsidRDefault="006E251A" w:rsidP="00167C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D</w:t>
            </w:r>
            <w:r w:rsidR="00167C27" w:rsidRPr="00167C2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esign, write and debug programs that accomplish specific goals, including controlling or simulating physical systems; solve problems by decomposing them into smaller parts</w:t>
            </w:r>
          </w:p>
          <w:p w14:paraId="7CBD1C76" w14:textId="68AF1ADE" w:rsidR="00167C27" w:rsidRPr="00167C27" w:rsidRDefault="006E251A" w:rsidP="00167C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U</w:t>
            </w:r>
            <w:r w:rsidR="00167C27" w:rsidRPr="00167C2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se sequence, selection, and repetition in programs; work with variables and various forms of input and output</w:t>
            </w:r>
          </w:p>
          <w:p w14:paraId="094EC161" w14:textId="30986056" w:rsidR="00167C27" w:rsidRPr="00167C27" w:rsidRDefault="006E251A" w:rsidP="00167C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lastRenderedPageBreak/>
              <w:t>U</w:t>
            </w:r>
            <w:r w:rsidR="00167C27" w:rsidRPr="00167C2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se logical reasoning to explain how some simple algorithms work and to detect and correct errors in algorithms and programs</w:t>
            </w:r>
          </w:p>
          <w:p w14:paraId="62486C05" w14:textId="77777777" w:rsidR="00C166F8" w:rsidRPr="00167C27" w:rsidRDefault="00C166F8" w:rsidP="00167C27">
            <w:pPr>
              <w:rPr>
                <w:sz w:val="24"/>
                <w:szCs w:val="24"/>
              </w:rPr>
            </w:pPr>
          </w:p>
        </w:tc>
      </w:tr>
      <w:tr w:rsidR="00C166F8" w14:paraId="4595DF7B" w14:textId="77777777" w:rsidTr="2B23063C">
        <w:tc>
          <w:tcPr>
            <w:tcW w:w="1890" w:type="dxa"/>
            <w:vMerge/>
          </w:tcPr>
          <w:p w14:paraId="4101652C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F9B12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4B95D8D4" w14:textId="77777777" w:rsidR="00C166F8" w:rsidRDefault="00C166F8" w:rsidP="004D2C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you act differently in real life to online?</w:t>
            </w:r>
          </w:p>
          <w:p w14:paraId="4B99056E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313D801" w14:textId="77777777" w:rsidR="00C166F8" w:rsidRPr="002C0412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reading information on the internet, is it easy to tell if someone is lying?</w:t>
            </w:r>
          </w:p>
        </w:tc>
      </w:tr>
      <w:tr w:rsidR="00C166F8" w14:paraId="7C9DDD7B" w14:textId="77777777" w:rsidTr="2B23063C">
        <w:tc>
          <w:tcPr>
            <w:tcW w:w="1890" w:type="dxa"/>
            <w:vMerge w:val="restart"/>
            <w:textDirection w:val="btLr"/>
          </w:tcPr>
          <w:p w14:paraId="68FD15C1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299C43A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</w:p>
          <w:p w14:paraId="4DDBEF00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</w:p>
          <w:p w14:paraId="3461D779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1436444" w14:textId="77777777" w:rsidR="00C166F8" w:rsidRPr="00EC3321" w:rsidRDefault="00167C27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Human features, changing landscape</w:t>
            </w:r>
          </w:p>
        </w:tc>
      </w:tr>
      <w:tr w:rsidR="00C166F8" w14:paraId="263A0152" w14:textId="77777777" w:rsidTr="2B23063C">
        <w:tc>
          <w:tcPr>
            <w:tcW w:w="1890" w:type="dxa"/>
            <w:vMerge/>
          </w:tcPr>
          <w:p w14:paraId="3CF2D8B6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FB78278" w14:textId="77777777" w:rsidR="00C166F8" w:rsidRPr="00EC3321" w:rsidRDefault="00C166F8" w:rsidP="00212DE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4FBC01E" w14:textId="1E328184" w:rsidR="00167C27" w:rsidRPr="00167C27" w:rsidRDefault="000F4836" w:rsidP="004D2EB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D</w:t>
            </w:r>
            <w:r w:rsidR="00167C27" w:rsidRPr="00167C2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escribe and understand key aspects of: </w:t>
            </w:r>
          </w:p>
          <w:p w14:paraId="5E2F4961" w14:textId="6E8C30C9" w:rsidR="00167C27" w:rsidRPr="006E251A" w:rsidRDefault="006E251A" w:rsidP="006E251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P</w:t>
            </w:r>
            <w:r w:rsidR="00167C27" w:rsidRPr="006E251A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hysical geography, including: climate zones, biomes and vegetation belts, rivers, mountains, volcanoes and earthquakes, and the water cycle</w:t>
            </w:r>
          </w:p>
          <w:p w14:paraId="1FC39945" w14:textId="6C96C07F" w:rsidR="00C166F8" w:rsidRPr="006E251A" w:rsidRDefault="006E251A" w:rsidP="006E251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H</w:t>
            </w:r>
            <w:r w:rsidR="00167C27" w:rsidRPr="006E251A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uman geography, including: types of settlement and land use, economic activity including trade links, and the distribution of natural resources including energy, food, minerals and water</w:t>
            </w:r>
          </w:p>
        </w:tc>
      </w:tr>
      <w:tr w:rsidR="00C166F8" w14:paraId="19A5BB4E" w14:textId="77777777" w:rsidTr="2B23063C">
        <w:tc>
          <w:tcPr>
            <w:tcW w:w="1890" w:type="dxa"/>
            <w:vMerge w:val="restart"/>
            <w:textDirection w:val="btLr"/>
          </w:tcPr>
          <w:p w14:paraId="6FFD8311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3FBEE6EF" w14:textId="77777777" w:rsidR="00C166F8" w:rsidRPr="00EC3321" w:rsidRDefault="00167C27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and entertainment in the twentieth century</w:t>
            </w:r>
          </w:p>
        </w:tc>
        <w:tc>
          <w:tcPr>
            <w:tcW w:w="3875" w:type="dxa"/>
          </w:tcPr>
          <w:p w14:paraId="0562CB0E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C166F8" w14:paraId="65060771" w14:textId="77777777" w:rsidTr="2B23063C">
        <w:tc>
          <w:tcPr>
            <w:tcW w:w="1890" w:type="dxa"/>
            <w:vMerge/>
          </w:tcPr>
          <w:p w14:paraId="34CE0A41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974E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29E595E7" w14:textId="3790E936" w:rsidR="00C166F8" w:rsidRPr="004D2EBB" w:rsidRDefault="006E251A" w:rsidP="000F4836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</w:t>
            </w:r>
            <w:r w:rsidR="004D2EBB" w:rsidRPr="004D2EBB">
              <w:rPr>
                <w:sz w:val="20"/>
                <w:szCs w:val="20"/>
                <w:lang w:val="en"/>
              </w:rPr>
              <w:t xml:space="preserve"> study of an aspect or theme in British history that extends pupils’ chronological knowledge beyond 1066</w:t>
            </w:r>
          </w:p>
          <w:p w14:paraId="62EBF3C5" w14:textId="77777777" w:rsidR="004D2EBB" w:rsidRPr="00EC3321" w:rsidRDefault="004D2EBB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D98A12B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C166F8" w14:paraId="77CCCA5D" w14:textId="77777777" w:rsidTr="2B23063C">
        <w:tc>
          <w:tcPr>
            <w:tcW w:w="1890" w:type="dxa"/>
            <w:vMerge w:val="restart"/>
            <w:textDirection w:val="btLr"/>
          </w:tcPr>
          <w:p w14:paraId="7F8568F4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53950121" w14:textId="77777777" w:rsidR="00CF3D7D" w:rsidRDefault="00CF3D7D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14:paraId="2946DB82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19C1C36" w14:textId="77777777" w:rsidR="004D2EBB" w:rsidRDefault="00CF3D7D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  <w:p w14:paraId="36E34A11" w14:textId="77777777" w:rsidR="00C166F8" w:rsidRPr="00EC3321" w:rsidRDefault="004D2EBB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 Coaching - games</w:t>
            </w:r>
          </w:p>
        </w:tc>
      </w:tr>
      <w:tr w:rsidR="00C166F8" w14:paraId="47B1D063" w14:textId="77777777" w:rsidTr="006E251A">
        <w:trPr>
          <w:trHeight w:val="4006"/>
        </w:trPr>
        <w:tc>
          <w:tcPr>
            <w:tcW w:w="1890" w:type="dxa"/>
            <w:vMerge/>
          </w:tcPr>
          <w:p w14:paraId="5997CC1D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94297D9" w14:textId="79819346" w:rsidR="00CF3D7D" w:rsidRPr="00CF3D7D" w:rsidRDefault="006E251A" w:rsidP="00CF3D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</w:t>
            </w:r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wim competently, confidently and proficiently over a distance of at least 25 </w:t>
            </w:r>
            <w:proofErr w:type="spellStart"/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metres</w:t>
            </w:r>
            <w:proofErr w:type="spellEnd"/>
          </w:p>
          <w:p w14:paraId="703AF972" w14:textId="39FC0E21" w:rsidR="00CF3D7D" w:rsidRDefault="006E251A" w:rsidP="00CF3D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U</w:t>
            </w:r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se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a range of strokes effectively (</w:t>
            </w:r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for example, front cra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wl, backstroke and breaststroke)</w:t>
            </w:r>
          </w:p>
          <w:p w14:paraId="16C066EC" w14:textId="5F0A6ACF" w:rsidR="00703E09" w:rsidRPr="00CF3D7D" w:rsidRDefault="006E251A" w:rsidP="00CF3D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sz w:val="20"/>
                <w:szCs w:val="20"/>
                <w:lang w:val="en"/>
              </w:rPr>
              <w:t>D</w:t>
            </w:r>
            <w:r w:rsidR="00703E09" w:rsidRPr="00703E09">
              <w:rPr>
                <w:sz w:val="20"/>
                <w:szCs w:val="20"/>
                <w:lang w:val="en"/>
              </w:rPr>
              <w:t>evelop flexibility, strength, technique, control and balance</w:t>
            </w:r>
          </w:p>
          <w:p w14:paraId="110FFD37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</w:p>
          <w:p w14:paraId="6B699379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</w:p>
          <w:p w14:paraId="3FE9F23F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EB4C8D9" w14:textId="7F39FF1A" w:rsidR="00CF3D7D" w:rsidRPr="00CF3D7D" w:rsidRDefault="006E251A" w:rsidP="00703E0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</w:t>
            </w:r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wim competently, confidently and proficiently over a distance of at least 25 </w:t>
            </w:r>
            <w:proofErr w:type="spellStart"/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metres</w:t>
            </w:r>
            <w:proofErr w:type="spellEnd"/>
          </w:p>
          <w:p w14:paraId="03C4775E" w14:textId="2C6CDD1E" w:rsidR="00CF3D7D" w:rsidRDefault="006E251A" w:rsidP="00703E0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U</w:t>
            </w:r>
            <w:r w:rsidR="00CF3D7D" w:rsidRPr="00CF3D7D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se a range of strokes effectively [for example, front crawl, backstroke and breaststroke]</w:t>
            </w:r>
          </w:p>
          <w:p w14:paraId="55DA397F" w14:textId="68C6FD2F" w:rsidR="00703E09" w:rsidRPr="00703E09" w:rsidRDefault="006E251A" w:rsidP="00703E0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U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se running, jumping, throwing and catching in isolation and in combination</w:t>
            </w:r>
          </w:p>
          <w:p w14:paraId="1F72F646" w14:textId="7A783D20" w:rsidR="00C166F8" w:rsidRPr="006E251A" w:rsidRDefault="006E251A" w:rsidP="006E251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P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lay competitive gam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es, modified where appropriate (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for example, badminton, basketball, cricket, football, hockey, netball, </w:t>
            </w:r>
            <w:proofErr w:type="spellStart"/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rounders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 and tennis)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, and apply basic principles suitable for attacking and defending</w:t>
            </w:r>
          </w:p>
        </w:tc>
      </w:tr>
      <w:tr w:rsidR="00C166F8" w14:paraId="265252F1" w14:textId="77777777" w:rsidTr="2B23063C">
        <w:tc>
          <w:tcPr>
            <w:tcW w:w="1890" w:type="dxa"/>
            <w:vMerge w:val="restart"/>
            <w:textDirection w:val="btLr"/>
          </w:tcPr>
          <w:p w14:paraId="41953EA1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56B465F" w14:textId="61837F7A" w:rsidR="2CC6EB61" w:rsidRDefault="2CC6EB61" w:rsidP="2CC6EB61">
            <w:pPr>
              <w:pStyle w:val="NoSpacing"/>
              <w:rPr>
                <w:sz w:val="20"/>
                <w:szCs w:val="20"/>
              </w:rPr>
            </w:pPr>
            <w:r w:rsidRPr="2CC6EB61">
              <w:rPr>
                <w:sz w:val="20"/>
                <w:szCs w:val="20"/>
              </w:rPr>
              <w:t>Appreciation of artists and their work (vocabulary focus)</w:t>
            </w:r>
          </w:p>
          <w:p w14:paraId="61CDCEAD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B4ACD77" w14:textId="77777777" w:rsidR="00C166F8" w:rsidRPr="00EC3321" w:rsidRDefault="00703E09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drawing</w:t>
            </w:r>
          </w:p>
        </w:tc>
      </w:tr>
      <w:tr w:rsidR="00C166F8" w14:paraId="495AE9D5" w14:textId="77777777" w:rsidTr="2B23063C">
        <w:tc>
          <w:tcPr>
            <w:tcW w:w="1890" w:type="dxa"/>
            <w:vMerge/>
          </w:tcPr>
          <w:p w14:paraId="6BB9E253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03D07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7A7FB05" w14:textId="468C5809" w:rsidR="00C166F8" w:rsidRDefault="000F4836" w:rsidP="000F4836">
            <w:pPr>
              <w:pStyle w:val="NoSpacing"/>
              <w:numPr>
                <w:ilvl w:val="0"/>
                <w:numId w:val="31"/>
              </w:numPr>
              <w:ind w:left="409" w:hanging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l</w:t>
            </w:r>
            <w:r w:rsidR="2CC6EB61" w:rsidRPr="2CC6EB61">
              <w:rPr>
                <w:sz w:val="20"/>
                <w:szCs w:val="20"/>
              </w:rPr>
              <w:t xml:space="preserve">ight and shadow in art – discuss using artistic vocabulary </w:t>
            </w:r>
          </w:p>
          <w:p w14:paraId="111A3201" w14:textId="57985E52" w:rsidR="000F4836" w:rsidRDefault="000F4836" w:rsidP="000F4836">
            <w:pPr>
              <w:pStyle w:val="NoSpacing"/>
              <w:numPr>
                <w:ilvl w:val="0"/>
                <w:numId w:val="31"/>
              </w:numPr>
              <w:ind w:left="409" w:hanging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Make nets of </w:t>
            </w:r>
            <w:r w:rsidRPr="2B23063C">
              <w:rPr>
                <w:sz w:val="20"/>
                <w:szCs w:val="20"/>
              </w:rPr>
              <w:t>3D shapes (maths link) and drawing shadows</w:t>
            </w:r>
          </w:p>
          <w:p w14:paraId="0B676295" w14:textId="183DAC19" w:rsidR="00DA63B7" w:rsidRPr="00052E69" w:rsidRDefault="00DA63B7" w:rsidP="000F4836">
            <w:pPr>
              <w:pStyle w:val="NoSpacing"/>
              <w:numPr>
                <w:ilvl w:val="0"/>
                <w:numId w:val="31"/>
              </w:numPr>
              <w:ind w:left="409" w:hanging="409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Learn </w:t>
            </w:r>
            <w:r w:rsidRPr="00703E09">
              <w:rPr>
                <w:rFonts w:eastAsia="Times New Roman" w:cstheme="minorHAnsi"/>
                <w:sz w:val="20"/>
                <w:szCs w:val="20"/>
                <w:lang w:val="en" w:eastAsia="en-GB"/>
              </w:rPr>
              <w:t>about great artists, architects and designers in history</w:t>
            </w:r>
          </w:p>
          <w:p w14:paraId="23DE523C" w14:textId="7402F00F" w:rsidR="00C166F8" w:rsidRPr="00052E69" w:rsidRDefault="00C166F8" w:rsidP="000F48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0423072" w14:textId="603A0912" w:rsidR="00703E09" w:rsidRPr="00703E09" w:rsidRDefault="006E251A" w:rsidP="00703E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lastRenderedPageBreak/>
              <w:t>C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reate sketch books to record their observations and use them to review and revisit ideas</w:t>
            </w:r>
          </w:p>
          <w:p w14:paraId="653BF251" w14:textId="43C2E0CA" w:rsidR="00703E09" w:rsidRPr="00703E09" w:rsidRDefault="006E251A" w:rsidP="00703E0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lastRenderedPageBreak/>
              <w:t>I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mprove their mastery of art and design techniques, including drawing, painting and sculp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ture with a range of materials (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for example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, pencil, charcoal, paint, clay)</w:t>
            </w:r>
          </w:p>
          <w:p w14:paraId="52E56223" w14:textId="729829BB" w:rsidR="00C166F8" w:rsidRPr="006E251A" w:rsidRDefault="006E251A" w:rsidP="00212DE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 xml:space="preserve">Learn </w:t>
            </w:r>
            <w:r w:rsidR="00703E09" w:rsidRPr="00703E09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about great artists, architects and designers in history</w:t>
            </w:r>
          </w:p>
        </w:tc>
      </w:tr>
      <w:tr w:rsidR="00C166F8" w14:paraId="68638218" w14:textId="77777777" w:rsidTr="2B23063C">
        <w:tc>
          <w:tcPr>
            <w:tcW w:w="1890" w:type="dxa"/>
            <w:vMerge w:val="restart"/>
            <w:textDirection w:val="btLr"/>
          </w:tcPr>
          <w:p w14:paraId="58585EB5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Design and technology</w:t>
            </w:r>
          </w:p>
        </w:tc>
        <w:tc>
          <w:tcPr>
            <w:tcW w:w="1418" w:type="dxa"/>
          </w:tcPr>
          <w:p w14:paraId="137613C9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E45B8B1" w14:textId="2D752B33" w:rsidR="00C166F8" w:rsidRPr="00EC3321" w:rsidRDefault="00DA63B7" w:rsidP="2CC6EB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art</w:t>
            </w:r>
            <w:bookmarkStart w:id="0" w:name="_GoBack"/>
            <w:bookmarkEnd w:id="0"/>
          </w:p>
        </w:tc>
        <w:tc>
          <w:tcPr>
            <w:tcW w:w="3875" w:type="dxa"/>
          </w:tcPr>
          <w:p w14:paraId="07547A01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C166F8" w14:paraId="2591330E" w14:textId="77777777" w:rsidTr="2B23063C">
        <w:tc>
          <w:tcPr>
            <w:tcW w:w="1890" w:type="dxa"/>
            <w:vMerge/>
          </w:tcPr>
          <w:p w14:paraId="5043CB0F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2F3A73E5" w14:textId="046F5F36" w:rsidR="00C166F8" w:rsidRPr="006C0897" w:rsidRDefault="00C166F8" w:rsidP="2CC6EB61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79EF9BDF" w14:textId="598C0F43" w:rsidR="00C166F8" w:rsidRPr="006C0897" w:rsidRDefault="00C166F8" w:rsidP="2CC6EB61">
            <w:pPr>
              <w:pStyle w:val="NoSpacing"/>
              <w:rPr>
                <w:sz w:val="20"/>
                <w:szCs w:val="20"/>
                <w:lang w:val="en"/>
              </w:rPr>
            </w:pPr>
          </w:p>
        </w:tc>
        <w:tc>
          <w:tcPr>
            <w:tcW w:w="3875" w:type="dxa"/>
          </w:tcPr>
          <w:p w14:paraId="07459315" w14:textId="77777777" w:rsidR="00C166F8" w:rsidRDefault="00C166F8" w:rsidP="00212DE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6C0897" w14:paraId="6D9D5348" w14:textId="77777777" w:rsidTr="2B23063C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6C0897" w:rsidRPr="00EC3321" w:rsidRDefault="006C0897" w:rsidP="006C089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4E9A95FB" w14:textId="77777777" w:rsidR="006C0897" w:rsidRPr="00EC3321" w:rsidRDefault="006C0897" w:rsidP="006C08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3F6EE96B" w14:textId="77777777" w:rsidR="006C0897" w:rsidRPr="006C0897" w:rsidRDefault="006C0897" w:rsidP="006C089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C0897">
              <w:rPr>
                <w:sz w:val="20"/>
                <w:szCs w:val="20"/>
              </w:rPr>
              <w:t>UpBeat</w:t>
            </w:r>
            <w:proofErr w:type="spellEnd"/>
            <w:r w:rsidRPr="006C0897">
              <w:rPr>
                <w:sz w:val="20"/>
                <w:szCs w:val="20"/>
              </w:rPr>
              <w:t>!  Delivered by external teachers</w:t>
            </w:r>
          </w:p>
        </w:tc>
        <w:tc>
          <w:tcPr>
            <w:tcW w:w="3875" w:type="dxa"/>
          </w:tcPr>
          <w:p w14:paraId="73B38503" w14:textId="77777777" w:rsidR="006C0897" w:rsidRPr="006C0897" w:rsidRDefault="006C0897" w:rsidP="006C089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C0897">
              <w:rPr>
                <w:sz w:val="20"/>
                <w:szCs w:val="20"/>
              </w:rPr>
              <w:t>UpBeat</w:t>
            </w:r>
            <w:proofErr w:type="spellEnd"/>
            <w:r w:rsidRPr="006C0897">
              <w:rPr>
                <w:sz w:val="20"/>
                <w:szCs w:val="20"/>
              </w:rPr>
              <w:t>!  Delivered by external teachers</w:t>
            </w:r>
          </w:p>
        </w:tc>
      </w:tr>
      <w:tr w:rsidR="006C0897" w14:paraId="15AF54B0" w14:textId="77777777" w:rsidTr="2B23063C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6537F28F" w14:textId="77777777" w:rsidR="006C0897" w:rsidRPr="00EC3321" w:rsidRDefault="006C0897" w:rsidP="006C089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E5441" w14:textId="77777777" w:rsidR="006C0897" w:rsidRPr="00EC3321" w:rsidRDefault="006C0897" w:rsidP="006C08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610A0ED1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2858DCCA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286357F6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Use and understand staff and other musical notations </w:t>
            </w:r>
          </w:p>
          <w:p w14:paraId="20339B8E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>Improvise and compose music for a range of purposes using the interrelated dimensions of music</w:t>
            </w:r>
          </w:p>
        </w:tc>
        <w:tc>
          <w:tcPr>
            <w:tcW w:w="3875" w:type="dxa"/>
          </w:tcPr>
          <w:p w14:paraId="71CED27A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18593C3B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Listen with attention to detail and recall sounds with increasing aural memory </w:t>
            </w:r>
          </w:p>
          <w:p w14:paraId="7C687710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 xml:space="preserve">Use and understand staff and other musical notations </w:t>
            </w:r>
          </w:p>
          <w:p w14:paraId="0CC58F90" w14:textId="77777777" w:rsidR="006C0897" w:rsidRPr="006C0897" w:rsidRDefault="006C0897" w:rsidP="006C089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C0897">
              <w:rPr>
                <w:sz w:val="20"/>
                <w:szCs w:val="20"/>
              </w:rPr>
              <w:t>Improvise and compose music for a range of purposes using the interrelated dimensions of music</w:t>
            </w:r>
          </w:p>
        </w:tc>
      </w:tr>
      <w:tr w:rsidR="006C0897" w14:paraId="589937C6" w14:textId="77777777" w:rsidTr="2B23063C">
        <w:trPr>
          <w:cantSplit/>
          <w:trHeight w:val="800"/>
        </w:trPr>
        <w:tc>
          <w:tcPr>
            <w:tcW w:w="1890" w:type="dxa"/>
            <w:textDirection w:val="btLr"/>
          </w:tcPr>
          <w:p w14:paraId="1EE948F5" w14:textId="77777777" w:rsidR="006C0897" w:rsidRPr="00EC3321" w:rsidRDefault="006C0897" w:rsidP="006C089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6DFB9E20" w14:textId="77777777" w:rsidR="006C0897" w:rsidRPr="00EC3321" w:rsidRDefault="006C0897" w:rsidP="006C08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D86F3D5" w14:textId="7C1DFAD8" w:rsidR="006C0897" w:rsidRPr="00EC3321" w:rsidRDefault="006C0897" w:rsidP="2CC6EB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C939CD0" w14:textId="77777777" w:rsidR="006C0897" w:rsidRPr="00560271" w:rsidRDefault="006C0897" w:rsidP="006C0897">
            <w:pPr>
              <w:pStyle w:val="NoSpacing"/>
              <w:rPr>
                <w:sz w:val="20"/>
                <w:szCs w:val="20"/>
              </w:rPr>
            </w:pPr>
            <w:r w:rsidRPr="00560271">
              <w:rPr>
                <w:sz w:val="20"/>
                <w:szCs w:val="20"/>
              </w:rPr>
              <w:t>3D PSHE</w:t>
            </w:r>
          </w:p>
          <w:p w14:paraId="488DF40E" w14:textId="77777777" w:rsidR="006C0897" w:rsidRPr="00560271" w:rsidRDefault="0007751E" w:rsidP="006C08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transition to Y4</w:t>
            </w:r>
          </w:p>
        </w:tc>
      </w:tr>
      <w:tr w:rsidR="00C166F8" w14:paraId="22CE8627" w14:textId="77777777" w:rsidTr="2B23063C">
        <w:trPr>
          <w:cantSplit/>
          <w:trHeight w:val="929"/>
        </w:trPr>
        <w:tc>
          <w:tcPr>
            <w:tcW w:w="1890" w:type="dxa"/>
            <w:textDirection w:val="btLr"/>
          </w:tcPr>
          <w:p w14:paraId="2E0AF8F1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14:paraId="07D445B9" w14:textId="77777777" w:rsidR="00C166F8" w:rsidRPr="001462C6" w:rsidRDefault="00C166F8" w:rsidP="00212DE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14:paraId="70DF9E56" w14:textId="2CA2C0D2" w:rsidR="00C166F8" w:rsidRPr="00EC3321" w:rsidRDefault="006E251A" w:rsidP="006E25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during PPA</w:t>
            </w:r>
          </w:p>
        </w:tc>
      </w:tr>
      <w:tr w:rsidR="00C166F8" w14:paraId="547746A3" w14:textId="77777777" w:rsidTr="2B23063C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C166F8" w:rsidRPr="00EC3321" w:rsidRDefault="00C166F8" w:rsidP="00212DEB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6653B833" w14:textId="77777777" w:rsidR="00C166F8" w:rsidRPr="00E90662" w:rsidRDefault="2CC6EB61" w:rsidP="2CC6EB61">
            <w:pPr>
              <w:rPr>
                <w:rFonts w:cs="Arial"/>
                <w:sz w:val="20"/>
                <w:szCs w:val="20"/>
              </w:rPr>
            </w:pPr>
            <w:r w:rsidRPr="2CC6EB61">
              <w:rPr>
                <w:sz w:val="20"/>
                <w:szCs w:val="20"/>
              </w:rPr>
              <w:t>Key question:</w:t>
            </w:r>
          </w:p>
          <w:p w14:paraId="144A5D23" w14:textId="150D313D" w:rsidR="00C166F8" w:rsidRPr="00E90662" w:rsidRDefault="2CC6EB61" w:rsidP="2CC6EB61">
            <w:pPr>
              <w:pStyle w:val="NoSpacing"/>
              <w:rPr>
                <w:rFonts w:cs="Arial"/>
                <w:sz w:val="20"/>
                <w:szCs w:val="20"/>
              </w:rPr>
            </w:pPr>
            <w:r w:rsidRPr="2CC6EB61">
              <w:rPr>
                <w:rFonts w:cs="Arial"/>
                <w:sz w:val="20"/>
                <w:szCs w:val="20"/>
              </w:rPr>
              <w:t>Why is the Bible important for Christians today?</w:t>
            </w:r>
          </w:p>
        </w:tc>
        <w:tc>
          <w:tcPr>
            <w:tcW w:w="3875" w:type="dxa"/>
          </w:tcPr>
          <w:p w14:paraId="7A2BDBB7" w14:textId="37C05246" w:rsidR="00C166F8" w:rsidRDefault="00C166F8" w:rsidP="2CC6EB61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166F8" w14:paraId="23927CFB" w14:textId="77777777" w:rsidTr="2B23063C">
        <w:tc>
          <w:tcPr>
            <w:tcW w:w="1890" w:type="dxa"/>
            <w:vMerge w:val="restart"/>
            <w:textDirection w:val="btLr"/>
          </w:tcPr>
          <w:p w14:paraId="1968B7A9" w14:textId="77777777" w:rsidR="00C166F8" w:rsidRPr="00EC3321" w:rsidRDefault="00C166F8" w:rsidP="00212DE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738610EB" w14:textId="77777777" w:rsidR="00C166F8" w:rsidRPr="00EC3321" w:rsidRDefault="00C166F8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637805D2" w14:textId="77777777" w:rsidR="00C166F8" w:rsidRPr="00EC3321" w:rsidRDefault="00C166F8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463F29E8" w14:textId="77777777" w:rsidR="00C166F8" w:rsidRPr="00EC3321" w:rsidRDefault="00C166F8" w:rsidP="00212DE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C166F8" w:rsidRPr="001462C6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099A7B37" w14:textId="6980CE2C" w:rsidR="00C166F8" w:rsidRDefault="2B23063C" w:rsidP="000F4836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2B23063C">
              <w:rPr>
                <w:sz w:val="20"/>
                <w:szCs w:val="20"/>
              </w:rPr>
              <w:t>Oscar and the Moth – with Science link</w:t>
            </w:r>
          </w:p>
          <w:p w14:paraId="3B7B4B86" w14:textId="77777777" w:rsidR="00C166F8" w:rsidRPr="00F01B8F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DE3CADE" w14:textId="77777777" w:rsidR="00C166F8" w:rsidRDefault="00346B97" w:rsidP="000F4836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‘Window’ Jeanie Baker - text used as Geography for physical and human features.</w:t>
            </w:r>
          </w:p>
          <w:p w14:paraId="750FD230" w14:textId="77777777" w:rsidR="00346B97" w:rsidRPr="00F01B8F" w:rsidRDefault="00346B97" w:rsidP="000F4836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Comic strip used to present ideas about landscape change.</w:t>
            </w:r>
          </w:p>
        </w:tc>
      </w:tr>
      <w:tr w:rsidR="00C166F8" w14:paraId="4D2577B2" w14:textId="77777777" w:rsidTr="2B23063C">
        <w:tc>
          <w:tcPr>
            <w:tcW w:w="1890" w:type="dxa"/>
            <w:vMerge/>
          </w:tcPr>
          <w:p w14:paraId="3A0FF5F2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0BA28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6607686D" w14:textId="05565D27" w:rsidR="00C166F8" w:rsidRDefault="003C6829" w:rsidP="000F483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handling used to present survey abo</w:t>
            </w:r>
            <w:r w:rsidR="000F4836">
              <w:rPr>
                <w:sz w:val="20"/>
                <w:szCs w:val="20"/>
              </w:rPr>
              <w:t>ut favourite leisure activities</w:t>
            </w:r>
          </w:p>
          <w:p w14:paraId="5630AD66" w14:textId="491AF5C1" w:rsidR="00C166F8" w:rsidRPr="000F4836" w:rsidRDefault="000F4836" w:rsidP="00212DEB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nets of </w:t>
            </w:r>
            <w:r w:rsidRPr="2B23063C">
              <w:rPr>
                <w:sz w:val="20"/>
                <w:szCs w:val="20"/>
              </w:rPr>
              <w:t>3D shapes (maths link)</w:t>
            </w:r>
          </w:p>
        </w:tc>
        <w:tc>
          <w:tcPr>
            <w:tcW w:w="3875" w:type="dxa"/>
          </w:tcPr>
          <w:p w14:paraId="61829076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</w:tr>
      <w:tr w:rsidR="00C166F8" w14:paraId="1225468D" w14:textId="77777777" w:rsidTr="2B23063C">
        <w:tc>
          <w:tcPr>
            <w:tcW w:w="1890" w:type="dxa"/>
            <w:vMerge/>
          </w:tcPr>
          <w:p w14:paraId="2BA226A1" w14:textId="77777777" w:rsidR="00C166F8" w:rsidRPr="00EC3321" w:rsidRDefault="00C166F8" w:rsidP="00212D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AC7CDD" w14:textId="77777777" w:rsidR="00C166F8" w:rsidRDefault="00C166F8" w:rsidP="00212D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0BCD8843" w14:textId="66B41CBA" w:rsidR="00C166F8" w:rsidRPr="00EC3321" w:rsidRDefault="00C166F8" w:rsidP="2CC6EB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B70A0D6" w14:textId="77777777" w:rsidR="00C166F8" w:rsidRDefault="00346B97" w:rsidP="000F483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 - Science animals knowledge used as content for branching database.</w:t>
            </w:r>
          </w:p>
          <w:p w14:paraId="026DD39F" w14:textId="6BBBB75A" w:rsidR="00346B97" w:rsidRPr="00EC3321" w:rsidRDefault="003C6829" w:rsidP="000F483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linked to il</w:t>
            </w:r>
            <w:r w:rsidR="000F4836">
              <w:rPr>
                <w:sz w:val="20"/>
                <w:szCs w:val="20"/>
              </w:rPr>
              <w:t>lustrator from Where my Wellies take me</w:t>
            </w:r>
          </w:p>
        </w:tc>
      </w:tr>
    </w:tbl>
    <w:p w14:paraId="0DE4B5B7" w14:textId="77777777" w:rsidR="006F45A5" w:rsidRDefault="006F45A5" w:rsidP="000D6755">
      <w:pPr>
        <w:pStyle w:val="NoSpacing"/>
      </w:pPr>
    </w:p>
    <w:p w14:paraId="66204FF1" w14:textId="77777777" w:rsidR="000D6755" w:rsidRDefault="000D6755" w:rsidP="000D6755">
      <w:pPr>
        <w:pStyle w:val="NoSpacing"/>
      </w:pPr>
    </w:p>
    <w:sectPr w:rsidR="000D675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0703" w14:textId="77777777" w:rsidR="008B6D5A" w:rsidRDefault="008B6D5A" w:rsidP="000D6755">
      <w:pPr>
        <w:spacing w:after="0" w:line="240" w:lineRule="auto"/>
      </w:pPr>
      <w:r>
        <w:separator/>
      </w:r>
    </w:p>
  </w:endnote>
  <w:endnote w:type="continuationSeparator" w:id="0">
    <w:p w14:paraId="6335E1BC" w14:textId="77777777" w:rsidR="008B6D5A" w:rsidRDefault="008B6D5A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C225" w14:textId="77777777" w:rsidR="008B6D5A" w:rsidRDefault="008B6D5A" w:rsidP="000D6755">
      <w:pPr>
        <w:spacing w:after="0" w:line="240" w:lineRule="auto"/>
      </w:pPr>
      <w:r>
        <w:separator/>
      </w:r>
    </w:p>
  </w:footnote>
  <w:footnote w:type="continuationSeparator" w:id="0">
    <w:p w14:paraId="447A5542" w14:textId="77777777" w:rsidR="008B6D5A" w:rsidRDefault="008B6D5A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87A0" w14:textId="77777777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DD4555">
      <w:rPr>
        <w:u w:val="single"/>
      </w:rPr>
      <w:t xml:space="preserve">3 Summer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14:paraId="2DBF0D7D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DCB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17C8A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F0857"/>
    <w:multiLevelType w:val="hybridMultilevel"/>
    <w:tmpl w:val="7E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1481F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247D1"/>
    <w:multiLevelType w:val="hybridMultilevel"/>
    <w:tmpl w:val="034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B43DE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96F30"/>
    <w:multiLevelType w:val="hybridMultilevel"/>
    <w:tmpl w:val="CC14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4FF0"/>
    <w:multiLevelType w:val="hybridMultilevel"/>
    <w:tmpl w:val="75CC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6EBB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73D82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54151"/>
    <w:multiLevelType w:val="hybridMultilevel"/>
    <w:tmpl w:val="1D40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02497"/>
    <w:multiLevelType w:val="hybridMultilevel"/>
    <w:tmpl w:val="2A9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B4995"/>
    <w:multiLevelType w:val="hybridMultilevel"/>
    <w:tmpl w:val="374A8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3090F"/>
    <w:multiLevelType w:val="hybridMultilevel"/>
    <w:tmpl w:val="F73C6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B23E3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F18C3"/>
    <w:multiLevelType w:val="hybridMultilevel"/>
    <w:tmpl w:val="4AEA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CE0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645A0"/>
    <w:multiLevelType w:val="multilevel"/>
    <w:tmpl w:val="852A3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680"/>
        </w:tabs>
        <w:ind w:left="851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0696"/>
    <w:multiLevelType w:val="multilevel"/>
    <w:tmpl w:val="B06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19"/>
  </w:num>
  <w:num w:numId="12">
    <w:abstractNumId w:val="23"/>
  </w:num>
  <w:num w:numId="13">
    <w:abstractNumId w:val="30"/>
  </w:num>
  <w:num w:numId="14">
    <w:abstractNumId w:val="21"/>
  </w:num>
  <w:num w:numId="15">
    <w:abstractNumId w:val="33"/>
  </w:num>
  <w:num w:numId="16">
    <w:abstractNumId w:val="24"/>
  </w:num>
  <w:num w:numId="17">
    <w:abstractNumId w:val="14"/>
  </w:num>
  <w:num w:numId="18">
    <w:abstractNumId w:val="28"/>
  </w:num>
  <w:num w:numId="19">
    <w:abstractNumId w:val="31"/>
  </w:num>
  <w:num w:numId="20">
    <w:abstractNumId w:val="16"/>
  </w:num>
  <w:num w:numId="21">
    <w:abstractNumId w:val="12"/>
  </w:num>
  <w:num w:numId="22">
    <w:abstractNumId w:val="26"/>
  </w:num>
  <w:num w:numId="23">
    <w:abstractNumId w:val="29"/>
  </w:num>
  <w:num w:numId="24">
    <w:abstractNumId w:val="17"/>
  </w:num>
  <w:num w:numId="25">
    <w:abstractNumId w:val="3"/>
  </w:num>
  <w:num w:numId="26">
    <w:abstractNumId w:val="6"/>
  </w:num>
  <w:num w:numId="27">
    <w:abstractNumId w:val="0"/>
  </w:num>
  <w:num w:numId="28">
    <w:abstractNumId w:val="32"/>
  </w:num>
  <w:num w:numId="29">
    <w:abstractNumId w:val="15"/>
  </w:num>
  <w:num w:numId="30">
    <w:abstractNumId w:val="25"/>
  </w:num>
  <w:num w:numId="31">
    <w:abstractNumId w:val="4"/>
  </w:num>
  <w:num w:numId="32">
    <w:abstractNumId w:val="2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7751E"/>
    <w:rsid w:val="000D6755"/>
    <w:rsid w:val="000F4836"/>
    <w:rsid w:val="00114626"/>
    <w:rsid w:val="001462C6"/>
    <w:rsid w:val="00167C27"/>
    <w:rsid w:val="001D6B90"/>
    <w:rsid w:val="00212DEB"/>
    <w:rsid w:val="002C0412"/>
    <w:rsid w:val="002D71EC"/>
    <w:rsid w:val="00346B97"/>
    <w:rsid w:val="00384908"/>
    <w:rsid w:val="00385B73"/>
    <w:rsid w:val="003A185F"/>
    <w:rsid w:val="003A72E5"/>
    <w:rsid w:val="003C6829"/>
    <w:rsid w:val="003D0081"/>
    <w:rsid w:val="00474D7F"/>
    <w:rsid w:val="004B1B1A"/>
    <w:rsid w:val="004D2C1A"/>
    <w:rsid w:val="004D2D8F"/>
    <w:rsid w:val="004D2EBB"/>
    <w:rsid w:val="005761EA"/>
    <w:rsid w:val="005C53EE"/>
    <w:rsid w:val="005D58C6"/>
    <w:rsid w:val="0061451E"/>
    <w:rsid w:val="006C0897"/>
    <w:rsid w:val="006E251A"/>
    <w:rsid w:val="006E557D"/>
    <w:rsid w:val="006F45A5"/>
    <w:rsid w:val="00703E09"/>
    <w:rsid w:val="00742B12"/>
    <w:rsid w:val="007B397F"/>
    <w:rsid w:val="007D4769"/>
    <w:rsid w:val="008526D3"/>
    <w:rsid w:val="008B6D5A"/>
    <w:rsid w:val="00934AD8"/>
    <w:rsid w:val="00934B4F"/>
    <w:rsid w:val="00964DAC"/>
    <w:rsid w:val="009809F1"/>
    <w:rsid w:val="00991405"/>
    <w:rsid w:val="00A21E01"/>
    <w:rsid w:val="00A8157A"/>
    <w:rsid w:val="00AD207F"/>
    <w:rsid w:val="00BF74D9"/>
    <w:rsid w:val="00C10D50"/>
    <w:rsid w:val="00C166F8"/>
    <w:rsid w:val="00CB742C"/>
    <w:rsid w:val="00CF3D7D"/>
    <w:rsid w:val="00D356AD"/>
    <w:rsid w:val="00DA63B7"/>
    <w:rsid w:val="00DD4555"/>
    <w:rsid w:val="00DD5A0F"/>
    <w:rsid w:val="00DE0813"/>
    <w:rsid w:val="00E102F2"/>
    <w:rsid w:val="00E1456B"/>
    <w:rsid w:val="00E677F2"/>
    <w:rsid w:val="00E7659D"/>
    <w:rsid w:val="00E90662"/>
    <w:rsid w:val="00EC3321"/>
    <w:rsid w:val="00F01B8F"/>
    <w:rsid w:val="00F47023"/>
    <w:rsid w:val="00F758D2"/>
    <w:rsid w:val="2B23063C"/>
    <w:rsid w:val="2CC6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AD4E"/>
  <w15:docId w15:val="{1B8000F1-5761-40C4-9DF6-2696CCA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customStyle="1" w:styleId="Default">
    <w:name w:val="Default"/>
    <w:rsid w:val="00212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a3976be3238adceb5fe13ff0b3b68e5d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1fa86b38a99bd8d2217fdbc10c87bddc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1534A-F39C-4E60-ABD4-BC12BC445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29188-4D85-425C-B593-36B1F7CAF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5CF4F-5EEC-4830-B80E-50ECEB69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5</cp:revision>
  <dcterms:created xsi:type="dcterms:W3CDTF">2019-05-17T10:05:00Z</dcterms:created>
  <dcterms:modified xsi:type="dcterms:W3CDTF">2019-05-21T17:41:00Z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